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E9" w:rsidRDefault="002C6B0C" w:rsidP="002C6B0C">
      <w:pPr>
        <w:jc w:val="center"/>
        <w:rPr>
          <w:rFonts w:hint="cs"/>
          <w:rtl/>
        </w:rPr>
      </w:pPr>
      <w:r>
        <w:rPr>
          <w:rFonts w:hint="cs"/>
          <w:rtl/>
        </w:rPr>
        <w:t>أشكرك يا الهى دائما</w:t>
      </w:r>
    </w:p>
    <w:p w:rsidR="002C6B0C" w:rsidRDefault="002C6B0C" w:rsidP="002C6B0C">
      <w:pPr>
        <w:jc w:val="center"/>
        <w:rPr>
          <w:rFonts w:hint="cs"/>
          <w:rtl/>
        </w:rPr>
      </w:pPr>
      <w:r>
        <w:rPr>
          <w:rFonts w:hint="cs"/>
          <w:rtl/>
        </w:rPr>
        <w:t>علم قلبى يا الهى أين و كيف يبحث عنك و أين و كيف يجدك</w:t>
      </w:r>
    </w:p>
    <w:p w:rsidR="002C6B0C" w:rsidRDefault="002C6B0C" w:rsidP="002C6B0C">
      <w:pPr>
        <w:jc w:val="center"/>
        <w:rPr>
          <w:rFonts w:hint="cs"/>
          <w:rtl/>
        </w:rPr>
      </w:pPr>
      <w:r>
        <w:rPr>
          <w:rFonts w:hint="cs"/>
          <w:rtl/>
        </w:rPr>
        <w:t>يا الهى لولم تكن ههنا أين أبحث عنك فى غيابك؟</w:t>
      </w:r>
    </w:p>
    <w:p w:rsidR="002C6B0C" w:rsidRDefault="002C6B0C" w:rsidP="002C6B0C">
      <w:pPr>
        <w:jc w:val="center"/>
        <w:rPr>
          <w:rFonts w:hint="cs"/>
          <w:rtl/>
        </w:rPr>
      </w:pPr>
      <w:r>
        <w:rPr>
          <w:rFonts w:hint="cs"/>
          <w:rtl/>
        </w:rPr>
        <w:t>و اذا كنت ههنا لماذا وجودك ليس واضح لى؟</w:t>
      </w:r>
    </w:p>
    <w:p w:rsidR="00393EA6" w:rsidRDefault="002C6B0C" w:rsidP="00393EA6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لم أراك من قبل </w:t>
      </w:r>
      <w:r w:rsidR="00393EA6">
        <w:rPr>
          <w:rFonts w:hint="cs"/>
          <w:rtl/>
        </w:rPr>
        <w:t xml:space="preserve">يا الهى لا أعرف وجهك ماذا يفعل خادمك المثقل بحبك و البعيد عن وجهك يتمنى أن يراك و وجهك بعيد عنه </w:t>
      </w:r>
      <w:r w:rsidR="003A75BA">
        <w:rPr>
          <w:rFonts w:hint="cs"/>
          <w:rtl/>
        </w:rPr>
        <w:t>؟ يريد أن يدنو منك و مسكنك صعب الوصول اليه</w:t>
      </w:r>
    </w:p>
    <w:p w:rsidR="003A75BA" w:rsidRDefault="003A75BA" w:rsidP="00393EA6">
      <w:pPr>
        <w:jc w:val="center"/>
        <w:rPr>
          <w:rFonts w:hint="cs"/>
          <w:rtl/>
        </w:rPr>
      </w:pPr>
      <w:r>
        <w:rPr>
          <w:rFonts w:hint="cs"/>
          <w:rtl/>
        </w:rPr>
        <w:t>يتمنى أن يجدك و لا يعلم أين أنت , يطمح أن يبحث عنك ولا يعرف وجهك</w:t>
      </w:r>
    </w:p>
    <w:p w:rsidR="003A75BA" w:rsidRDefault="003A75BA" w:rsidP="00393EA6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يا الهى أنت ربى أنت معلمى ولم أراك من قبل لقد خلقتنى و خلصتنى و أعطيتنى كل شئ جيد ولا أعرفك حتى الان </w:t>
      </w:r>
    </w:p>
    <w:p w:rsidR="003A75BA" w:rsidRDefault="003A75BA" w:rsidP="00393EA6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خلقت لأراك و حتى اان لم أحقق هدف خلقتى </w:t>
      </w:r>
    </w:p>
    <w:p w:rsidR="003A75BA" w:rsidRDefault="003A75BA" w:rsidP="00393EA6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علمنى أن أبحث عنك </w:t>
      </w:r>
      <w:r w:rsidR="003B4CD1">
        <w:rPr>
          <w:rFonts w:hint="cs"/>
          <w:rtl/>
        </w:rPr>
        <w:t>و أرنى ذاتك حين أبحث عنك</w:t>
      </w:r>
    </w:p>
    <w:p w:rsidR="001E235B" w:rsidRDefault="001E235B" w:rsidP="00393EA6">
      <w:pPr>
        <w:jc w:val="center"/>
      </w:pPr>
      <w:r>
        <w:t>Anselme de Can</w:t>
      </w:r>
      <w:r w:rsidR="001851A0">
        <w:t>torbery (1033 – 1109)</w:t>
      </w:r>
    </w:p>
    <w:p w:rsidR="001851A0" w:rsidRDefault="001851A0" w:rsidP="00393EA6">
      <w:pPr>
        <w:jc w:val="center"/>
      </w:pPr>
    </w:p>
    <w:sectPr w:rsidR="001851A0" w:rsidSect="00475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6B0C"/>
    <w:rsid w:val="001851A0"/>
    <w:rsid w:val="001E235B"/>
    <w:rsid w:val="002C16E6"/>
    <w:rsid w:val="002C6B0C"/>
    <w:rsid w:val="00393EA6"/>
    <w:rsid w:val="003A75BA"/>
    <w:rsid w:val="003B4CD1"/>
    <w:rsid w:val="00411DA9"/>
    <w:rsid w:val="004759E9"/>
    <w:rsid w:val="00FB6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9E9"/>
    <w:rPr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4</cp:revision>
  <dcterms:created xsi:type="dcterms:W3CDTF">2012-10-22T18:16:00Z</dcterms:created>
  <dcterms:modified xsi:type="dcterms:W3CDTF">2012-10-22T20:03:00Z</dcterms:modified>
</cp:coreProperties>
</file>